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E40" w:rsidRPr="00370361" w:rsidRDefault="00B11E40" w:rsidP="00B11E40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25A73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11E40" w:rsidRPr="00BC2EC8" w:rsidRDefault="00B11E40" w:rsidP="00B11E4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B11E40" w:rsidRPr="00B17191" w:rsidRDefault="00B11E40" w:rsidP="00B11E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B1719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DA6780" w:rsidRDefault="00DA6780" w:rsidP="00B11E40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DA6780" w:rsidRDefault="00B11E40" w:rsidP="00DA678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 -  экономический цикл.</w:t>
      </w:r>
    </w:p>
    <w:p w:rsidR="00B11E40" w:rsidRPr="00DA6780" w:rsidRDefault="00B11E40" w:rsidP="00DA678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DA6780">
        <w:rPr>
          <w:rFonts w:ascii="Times New Roman" w:hAnsi="Times New Roman" w:cs="Times New Roman"/>
          <w:sz w:val="24"/>
          <w:szCs w:val="24"/>
        </w:rPr>
        <w:t xml:space="preserve"> - 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</w:t>
      </w:r>
      <w:r>
        <w:rPr>
          <w:rFonts w:ascii="Times New Roman" w:hAnsi="Times New Roman" w:cs="Times New Roman"/>
          <w:sz w:val="24"/>
          <w:szCs w:val="24"/>
        </w:rPr>
        <w:t>учебной нагрузки обучающегося</w:t>
      </w:r>
      <w:r w:rsidRPr="002F7F2A">
        <w:rPr>
          <w:rFonts w:ascii="Times New Roman" w:hAnsi="Times New Roman" w:cs="Times New Roman"/>
          <w:sz w:val="24"/>
          <w:szCs w:val="24"/>
        </w:rPr>
        <w:t xml:space="preserve"> </w:t>
      </w:r>
      <w:r w:rsidR="00700D7F" w:rsidRPr="00700D7F">
        <w:rPr>
          <w:rFonts w:ascii="Times New Roman" w:hAnsi="Times New Roman" w:cs="Times New Roman"/>
          <w:sz w:val="24"/>
          <w:szCs w:val="24"/>
        </w:rPr>
        <w:t xml:space="preserve">50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11E40" w:rsidRPr="00BC2EC8" w:rsidRDefault="00B11E40" w:rsidP="00B11E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11E40" w:rsidRPr="00371420" w:rsidRDefault="00B11E40" w:rsidP="00B11E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700D7F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11E40" w:rsidRPr="00371420" w:rsidRDefault="00B11E40" w:rsidP="00B11E4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11E40" w:rsidRPr="00CD78DB" w:rsidRDefault="00B11E40" w:rsidP="00B11E4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700D7F" w:rsidRPr="00E454E1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r w:rsidRPr="00E454E1">
        <w:rPr>
          <w:color w:val="000000"/>
        </w:rPr>
        <w:t xml:space="preserve">ОК 01. </w:t>
      </w:r>
      <w:r w:rsidR="003D1600" w:rsidRPr="009A3E44">
        <w:rPr>
          <w:iCs/>
        </w:rPr>
        <w:t>Выбирать способы решения задач профессиональной деятельности, применительно к различным контекстам</w:t>
      </w:r>
    </w:p>
    <w:p w:rsidR="00700D7F" w:rsidRPr="00E454E1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1" w:name="100100"/>
      <w:bookmarkEnd w:id="1"/>
      <w:r w:rsidRPr="00E454E1">
        <w:rPr>
          <w:color w:val="000000"/>
        </w:rPr>
        <w:t xml:space="preserve">ОК 02. </w:t>
      </w:r>
      <w:r w:rsidR="003D1600" w:rsidRPr="009A3E44"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700D7F" w:rsidRPr="00E454E1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2" w:name="100101"/>
      <w:bookmarkEnd w:id="2"/>
      <w:r w:rsidRPr="00E454E1">
        <w:rPr>
          <w:color w:val="000000"/>
        </w:rPr>
        <w:t xml:space="preserve">ОК 03. </w:t>
      </w:r>
      <w:r w:rsidR="003D1600" w:rsidRPr="009E5463">
        <w:t>Планировать и реализовывать собственное профессиональное и личностное развитие</w:t>
      </w:r>
      <w:r w:rsidR="003D1600" w:rsidRPr="009A3E44">
        <w:t>.</w:t>
      </w:r>
    </w:p>
    <w:p w:rsidR="003D1600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3" w:name="100102"/>
      <w:bookmarkEnd w:id="3"/>
      <w:r w:rsidRPr="00E454E1">
        <w:rPr>
          <w:color w:val="000000"/>
        </w:rPr>
        <w:t xml:space="preserve">ОК 04. </w:t>
      </w:r>
      <w:bookmarkStart w:id="4" w:name="100103"/>
      <w:bookmarkEnd w:id="4"/>
      <w:r w:rsidR="003D1600" w:rsidRPr="009A3E44">
        <w:t>Работать в коллективе и команде, эффективно взаимодействовать с коллегами, руководством, клиентами.</w:t>
      </w:r>
      <w:r w:rsidR="003D1600">
        <w:br/>
      </w:r>
      <w:r w:rsidRPr="00E454E1">
        <w:rPr>
          <w:color w:val="000000"/>
        </w:rPr>
        <w:t xml:space="preserve">ОК 05. </w:t>
      </w:r>
      <w:bookmarkStart w:id="5" w:name="100104"/>
      <w:bookmarkEnd w:id="5"/>
      <w:r w:rsidR="003D1600" w:rsidRPr="009A3E44"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3D1600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r w:rsidRPr="00E454E1">
        <w:rPr>
          <w:color w:val="000000"/>
        </w:rPr>
        <w:t xml:space="preserve">ОК 06. </w:t>
      </w:r>
      <w:r w:rsidR="003D1600" w:rsidRPr="009A3E44"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700D7F" w:rsidRPr="00E454E1" w:rsidRDefault="00700D7F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r w:rsidRPr="00E454E1">
        <w:rPr>
          <w:color w:val="000000"/>
        </w:rPr>
        <w:t xml:space="preserve">ОК 09. </w:t>
      </w:r>
      <w:r w:rsidR="003D1600" w:rsidRPr="009A3E44">
        <w:t>Использовать информационные технологии в профессиональной деятельности</w:t>
      </w:r>
    </w:p>
    <w:p w:rsidR="003D1600" w:rsidRDefault="00700D7F" w:rsidP="003D1600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6" w:name="100108"/>
      <w:bookmarkEnd w:id="6"/>
      <w:r w:rsidRPr="00E454E1">
        <w:rPr>
          <w:color w:val="000000"/>
        </w:rPr>
        <w:t xml:space="preserve">ОК 10. </w:t>
      </w:r>
      <w:r w:rsidR="003D1600" w:rsidRPr="009A3E44">
        <w:t>Пользоваться профессиональной документацией на государственном и иностранных языках.</w:t>
      </w:r>
    </w:p>
    <w:p w:rsidR="00B11E40" w:rsidRPr="009E70FE" w:rsidRDefault="00B11E40" w:rsidP="003D1600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r>
        <w:rPr>
          <w:b/>
        </w:rPr>
        <w:t xml:space="preserve">      </w:t>
      </w:r>
      <w:r w:rsidRPr="00BC2EC8">
        <w:rPr>
          <w:b/>
        </w:rPr>
        <w:t>В результате освоения дисциплины обучающийся должен:</w:t>
      </w:r>
    </w:p>
    <w:p w:rsidR="00B11E40" w:rsidRPr="00BC2EC8" w:rsidRDefault="00B11E40" w:rsidP="00B11E40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CD78DB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CD78DB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CD78DB">
        <w:rPr>
          <w:rFonts w:ascii="Times New Roman" w:hAnsi="Times New Roman"/>
          <w:iCs/>
          <w:sz w:val="24"/>
          <w:szCs w:val="24"/>
        </w:rPr>
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</w:r>
    </w:p>
    <w:p w:rsid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78DB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CD78DB">
        <w:rPr>
          <w:rFonts w:ascii="Times New Roman" w:hAnsi="Times New Roman"/>
          <w:sz w:val="24"/>
          <w:szCs w:val="24"/>
        </w:rPr>
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самообразования.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  <w:r w:rsidRPr="009A3E44">
        <w:rPr>
          <w:rFonts w:ascii="Times New Roman" w:hAnsi="Times New Roman"/>
          <w:sz w:val="24"/>
          <w:szCs w:val="24"/>
        </w:rPr>
        <w:t>.</w:t>
      </w:r>
    </w:p>
    <w:p w:rsid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9A3E44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9A3E44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 xml:space="preserve">описывать значимость своей </w:t>
      </w:r>
      <w:r w:rsidRPr="009A3E44">
        <w:rPr>
          <w:rFonts w:ascii="Times New Roman" w:hAnsi="Times New Roman"/>
          <w:bCs/>
          <w:i/>
          <w:iCs/>
          <w:sz w:val="24"/>
          <w:szCs w:val="24"/>
        </w:rPr>
        <w:t xml:space="preserve">профессии (специальности); </w:t>
      </w:r>
      <w:r w:rsidRPr="009A3E44">
        <w:rPr>
          <w:rFonts w:ascii="Times New Roman" w:hAnsi="Times New Roman"/>
          <w:bCs/>
          <w:iCs/>
          <w:sz w:val="24"/>
          <w:szCs w:val="24"/>
        </w:rPr>
        <w:t>применять стандарты антикоррупционного поведения</w:t>
      </w:r>
    </w:p>
    <w:p w:rsidR="00CD78DB" w:rsidRPr="00CD78DB" w:rsidRDefault="00CD78DB" w:rsidP="00CD78DB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CD78DB" w:rsidRPr="00397058" w:rsidRDefault="00CD78DB" w:rsidP="00397058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B11E40" w:rsidRDefault="00B11E40" w:rsidP="00CD78DB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CD78DB">
        <w:rPr>
          <w:rFonts w:ascii="Times New Roman" w:hAnsi="Times New Roman"/>
          <w:iCs/>
          <w:sz w:val="24"/>
          <w:szCs w:val="24"/>
        </w:rPr>
        <w:t>а</w:t>
      </w:r>
      <w:r w:rsidRPr="00CD78DB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CD78DB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сообщений.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(специальности); стандарты антикоррупционного поведения и последствия его нарушения</w:t>
      </w:r>
    </w:p>
    <w:p w:rsidR="00CD78DB" w:rsidRPr="00CD78DB" w:rsidRDefault="00CD78DB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современные средства и устройства информатизации; порядок их применения и программное обеспечение в профессиональной деятельности</w:t>
      </w:r>
    </w:p>
    <w:p w:rsidR="00CD78DB" w:rsidRPr="00CD78DB" w:rsidRDefault="00397058" w:rsidP="00CD78DB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CD78DB" w:rsidRDefault="00CD78DB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D78DB" w:rsidRDefault="00CD78DB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11E40" w:rsidRPr="00E121BB" w:rsidRDefault="00B11E40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11E40" w:rsidRPr="009A33AE" w:rsidRDefault="00B11E40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01F5D"/>
    <w:multiLevelType w:val="hybridMultilevel"/>
    <w:tmpl w:val="BFA227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44872"/>
    <w:multiLevelType w:val="hybridMultilevel"/>
    <w:tmpl w:val="E98663C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981C98"/>
    <w:multiLevelType w:val="hybridMultilevel"/>
    <w:tmpl w:val="5B5C317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991"/>
    <w:rsid w:val="00397058"/>
    <w:rsid w:val="003D1600"/>
    <w:rsid w:val="00700D7F"/>
    <w:rsid w:val="00725A73"/>
    <w:rsid w:val="007D2F01"/>
    <w:rsid w:val="009A1991"/>
    <w:rsid w:val="00B11E40"/>
    <w:rsid w:val="00CD78DB"/>
    <w:rsid w:val="00DA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40"/>
    <w:pPr>
      <w:ind w:left="720"/>
      <w:contextualSpacing/>
    </w:pPr>
  </w:style>
  <w:style w:type="paragraph" w:customStyle="1" w:styleId="pboth">
    <w:name w:val="pboth"/>
    <w:basedOn w:val="a"/>
    <w:rsid w:val="00700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40"/>
    <w:pPr>
      <w:ind w:left="720"/>
      <w:contextualSpacing/>
    </w:pPr>
  </w:style>
  <w:style w:type="paragraph" w:customStyle="1" w:styleId="pboth">
    <w:name w:val="pboth"/>
    <w:basedOn w:val="a"/>
    <w:rsid w:val="00700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2019-04-03T11:05:00Z</dcterms:created>
  <dcterms:modified xsi:type="dcterms:W3CDTF">2021-09-07T06:36:00Z</dcterms:modified>
</cp:coreProperties>
</file>